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DEACD" w14:textId="77777777" w:rsidR="00FC3F35" w:rsidRPr="008511E0" w:rsidRDefault="00FC3F35" w:rsidP="00E85829">
      <w:pPr>
        <w:pStyle w:val="Default"/>
        <w:rPr>
          <w:rFonts w:ascii="Open Sans" w:hAnsi="Open Sans" w:cs="Open Sans"/>
          <w:b/>
          <w:bCs/>
          <w:sz w:val="16"/>
          <w:szCs w:val="16"/>
          <w:lang w:val="en-US"/>
        </w:rPr>
      </w:pPr>
    </w:p>
    <w:p w14:paraId="204B99CE" w14:textId="33AE0769" w:rsidR="00E85829" w:rsidRPr="0032519B" w:rsidRDefault="00E85829" w:rsidP="00D605BD">
      <w:pPr>
        <w:pStyle w:val="Default"/>
        <w:numPr>
          <w:ilvl w:val="0"/>
          <w:numId w:val="15"/>
        </w:numPr>
        <w:rPr>
          <w:rFonts w:ascii="Open Sans" w:hAnsi="Open Sans" w:cs="Open Sans"/>
          <w:b/>
          <w:bCs/>
          <w:sz w:val="32"/>
          <w:szCs w:val="32"/>
        </w:rPr>
      </w:pPr>
      <w:r w:rsidRPr="0032519B">
        <w:rPr>
          <w:rFonts w:ascii="Open Sans" w:eastAsia="Meiryo" w:hAnsi="Open Sans" w:cs="Open Sans"/>
          <w:b/>
          <w:bCs/>
          <w:sz w:val="32"/>
          <w:szCs w:val="32"/>
          <w:lang w:val="en-US"/>
        </w:rPr>
        <w:t>TAGUATINGA SHOPPING</w:t>
      </w:r>
    </w:p>
    <w:p w14:paraId="576E1F8C" w14:textId="77777777" w:rsidR="003F3219" w:rsidRDefault="003F3219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B18FCD8" w14:textId="77777777" w:rsidR="00FA103C" w:rsidRDefault="00FA103C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34292DF0" w14:textId="03D24DA8" w:rsidR="0032519B" w:rsidRDefault="00CA6C44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35F9D2D7" wp14:editId="4296E894">
            <wp:extent cx="5626121" cy="4118458"/>
            <wp:effectExtent l="0" t="0" r="0" b="0"/>
            <wp:docPr id="2065173427" name="Imagem 1" descr="Vista aérea de uma cida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173427" name="Imagem 1" descr="Vista aérea de uma cidade&#10;&#10;Descrição gerada automa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34907" cy="412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50F53" w14:textId="77777777" w:rsidR="00CA6C44" w:rsidRDefault="00CA6C44" w:rsidP="00CA6C44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                 </w:t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(REAL</w:t>
      </w:r>
      <w:r>
        <w:rPr>
          <w:rFonts w:ascii="Open Sans" w:hAnsi="Open Sans" w:cs="Open Sans"/>
          <w:sz w:val="20"/>
          <w:szCs w:val="20"/>
          <w:lang w:val="en-US"/>
        </w:rPr>
        <w:t>)</w:t>
      </w:r>
    </w:p>
    <w:p w14:paraId="483D3511" w14:textId="77777777" w:rsidR="00CA6C44" w:rsidRDefault="00CA6C44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2CE68F0" w14:textId="77777777" w:rsidR="00CA6C44" w:rsidRDefault="00CA6C44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5290E1E7" w14:textId="1506B178" w:rsidR="00CA6C44" w:rsidRDefault="00CA6C44" w:rsidP="00CA6C44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3CD2F314" wp14:editId="02996EE0">
            <wp:extent cx="6016298" cy="3501127"/>
            <wp:effectExtent l="0" t="0" r="3810" b="4445"/>
            <wp:docPr id="1121265185" name="Imagem 1" descr="Imagem editada de um prédi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265185" name="Imagem 1" descr="Imagem editada de um prédio&#10;&#10;Descrição gerada automaticament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29045" cy="350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373B94" w14:textId="64ED5015" w:rsidR="00CA6C44" w:rsidRPr="00CA6C44" w:rsidRDefault="00CA6C44" w:rsidP="00CA6C44">
      <w:pPr>
        <w:pStyle w:val="Default"/>
        <w:ind w:firstLine="708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rFonts w:ascii="Open Sans" w:eastAsia="Meiryo" w:hAnsi="Open Sans" w:cs="Open Sans"/>
          <w:sz w:val="22"/>
          <w:szCs w:val="22"/>
          <w:lang w:val="en-US"/>
        </w:rPr>
        <w:t xml:space="preserve">          </w:t>
      </w:r>
      <w:r>
        <w:rPr>
          <w:rFonts w:ascii="Open Sans" w:eastAsia="Meiryo" w:hAnsi="Open Sans" w:cs="Open Sans"/>
          <w:sz w:val="22"/>
          <w:szCs w:val="22"/>
          <w:lang w:val="en-US"/>
        </w:rPr>
        <w:tab/>
      </w:r>
      <w:r>
        <w:rPr>
          <w:rFonts w:ascii="Open Sans" w:eastAsia="Meiryo" w:hAnsi="Open Sans" w:cs="Open Sans"/>
          <w:sz w:val="22"/>
          <w:szCs w:val="22"/>
          <w:lang w:val="en-US"/>
        </w:rPr>
        <w:tab/>
      </w:r>
      <w:r>
        <w:rPr>
          <w:rFonts w:ascii="Open Sans" w:eastAsia="Meiryo" w:hAnsi="Open Sans" w:cs="Open Sans"/>
          <w:sz w:val="22"/>
          <w:szCs w:val="22"/>
          <w:lang w:val="en-US"/>
        </w:rPr>
        <w:tab/>
      </w:r>
      <w:r>
        <w:rPr>
          <w:rFonts w:ascii="Open Sans" w:eastAsia="Meiryo" w:hAnsi="Open Sans" w:cs="Open Sans"/>
          <w:sz w:val="22"/>
          <w:szCs w:val="22"/>
          <w:lang w:val="en-US"/>
        </w:rPr>
        <w:tab/>
      </w:r>
      <w:r w:rsidRPr="004F302D">
        <w:rPr>
          <w:rFonts w:ascii="Open Sans" w:hAnsi="Open Sans" w:cs="Open Sans"/>
          <w:sz w:val="20"/>
          <w:szCs w:val="20"/>
          <w:lang w:val="en-US"/>
        </w:rPr>
        <w:t>STRUCTURE: DETAILS (REAL</w:t>
      </w:r>
      <w:r>
        <w:rPr>
          <w:rFonts w:ascii="Open Sans" w:hAnsi="Open Sans" w:cs="Open Sans"/>
          <w:sz w:val="20"/>
          <w:szCs w:val="20"/>
          <w:lang w:val="en-US"/>
        </w:rPr>
        <w:t>)</w:t>
      </w:r>
    </w:p>
    <w:p w14:paraId="64BB3A41" w14:textId="77777777" w:rsidR="00CA6C44" w:rsidRDefault="00CA6C44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EA77D55" w14:textId="77777777" w:rsidR="0032519B" w:rsidRDefault="0032519B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61257C18" w14:textId="10FC7052" w:rsidR="00C55E80" w:rsidRDefault="0032519B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32519B">
        <w:rPr>
          <w:rFonts w:ascii="Open Sans" w:eastAsia="Meiryo" w:hAnsi="Open Sans" w:cs="Open Sans"/>
          <w:noProof/>
          <w:sz w:val="22"/>
          <w:szCs w:val="22"/>
        </w:rPr>
        <w:lastRenderedPageBreak/>
        <w:drawing>
          <wp:inline distT="0" distB="0" distL="0" distR="0" wp14:anchorId="3F6DB223" wp14:editId="2AEAD0C2">
            <wp:extent cx="3229220" cy="2319704"/>
            <wp:effectExtent l="19050" t="19050" r="28575" b="23495"/>
            <wp:docPr id="82948" name="Picture 7" descr="Taguatinga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8" name="Picture 7" descr="Taguatinga 139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516" cy="2324227"/>
                    </a:xfrm>
                    <a:prstGeom prst="rect">
                      <a:avLst/>
                    </a:prstGeom>
                    <a:noFill/>
                    <a:ln w="3175" algn="ctr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4706E600" w14:textId="6F4D02A8" w:rsidR="00CA6C44" w:rsidRDefault="00CA6C44" w:rsidP="00CA6C44">
      <w:pPr>
        <w:pStyle w:val="Default"/>
        <w:ind w:firstLine="708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</w:t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ERECTION PHASE</w:t>
      </w:r>
    </w:p>
    <w:p w14:paraId="7C146EAB" w14:textId="77777777" w:rsidR="0032519B" w:rsidRDefault="0032519B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3A6BE44B" w14:textId="77777777" w:rsidR="00CA6C44" w:rsidRDefault="00CA6C44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72F57736" w14:textId="74D793ED" w:rsidR="00CA6C44" w:rsidRDefault="00CA6C44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0D52E157" wp14:editId="75CBDBF0">
            <wp:extent cx="5211140" cy="2751437"/>
            <wp:effectExtent l="0" t="0" r="0" b="0"/>
            <wp:docPr id="2023130883" name="Imagem 1" descr="Vista de uma cidade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130883" name="Imagem 1" descr="Vista de uma cidade&#10;&#10;Descrição gerad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8953" cy="2760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472A5" w14:textId="7ED851C0" w:rsidR="00CA6C44" w:rsidRDefault="00CA6C44" w:rsidP="00CA6C44">
      <w:pPr>
        <w:pStyle w:val="Default"/>
        <w:ind w:firstLine="708"/>
        <w:rPr>
          <w:rFonts w:ascii="Open Sans" w:hAnsi="Open Sans" w:cs="Open Sans"/>
          <w:sz w:val="20"/>
          <w:szCs w:val="20"/>
          <w:lang w:val="en-US"/>
        </w:rPr>
      </w:pPr>
      <w:r>
        <w:rPr>
          <w:rFonts w:ascii="Open Sans" w:hAnsi="Open Sans" w:cs="Open Sans"/>
          <w:sz w:val="20"/>
          <w:szCs w:val="20"/>
          <w:lang w:val="en-US"/>
        </w:rPr>
        <w:t xml:space="preserve">      </w:t>
      </w:r>
      <w:r>
        <w:rPr>
          <w:rFonts w:ascii="Open Sans" w:hAnsi="Open Sans" w:cs="Open Sans"/>
          <w:sz w:val="20"/>
          <w:szCs w:val="20"/>
          <w:lang w:val="en-US"/>
        </w:rPr>
        <w:tab/>
      </w:r>
      <w:r>
        <w:rPr>
          <w:rFonts w:ascii="Open Sans" w:hAnsi="Open Sans" w:cs="Open Sans"/>
          <w:sz w:val="20"/>
          <w:szCs w:val="20"/>
          <w:lang w:val="en-US"/>
        </w:rPr>
        <w:tab/>
      </w:r>
      <w:r w:rsidRPr="004F302D">
        <w:rPr>
          <w:rFonts w:ascii="Open Sans" w:hAnsi="Open Sans" w:cs="Open Sans"/>
          <w:sz w:val="20"/>
          <w:szCs w:val="20"/>
          <w:lang w:val="en-US"/>
        </w:rPr>
        <w:t xml:space="preserve">STRUCTURE: </w:t>
      </w:r>
      <w:r>
        <w:rPr>
          <w:rFonts w:ascii="Open Sans" w:hAnsi="Open Sans" w:cs="Open Sans"/>
          <w:sz w:val="20"/>
          <w:szCs w:val="20"/>
          <w:lang w:val="en-US"/>
        </w:rPr>
        <w:t>REAL AND ERECTION PHASE</w:t>
      </w:r>
    </w:p>
    <w:p w14:paraId="4743CA4B" w14:textId="77777777" w:rsidR="00CA6C44" w:rsidRDefault="00CA6C44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4807B58E" w14:textId="77777777" w:rsidR="0032519B" w:rsidRDefault="0032519B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8D2671E" w14:textId="5C9F30BC" w:rsidR="0032519B" w:rsidRDefault="0032519B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  <w:r w:rsidRPr="0032519B">
        <w:rPr>
          <w:rFonts w:ascii="Open Sans" w:eastAsia="Meiryo" w:hAnsi="Open Sans" w:cs="Open Sans"/>
          <w:noProof/>
          <w:sz w:val="22"/>
          <w:szCs w:val="22"/>
        </w:rPr>
        <w:drawing>
          <wp:inline distT="0" distB="0" distL="0" distR="0" wp14:anchorId="621D7E27" wp14:editId="207D808D">
            <wp:extent cx="5130800" cy="2114550"/>
            <wp:effectExtent l="19050" t="19050" r="12700" b="19050"/>
            <wp:docPr id="82947" name="Picture 5" descr="fachada taguatinga fina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47" name="Picture 5" descr="fachada taguatinga final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0" t="17201" r="8916" b="3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0800" cy="2114550"/>
                    </a:xfrm>
                    <a:prstGeom prst="rect">
                      <a:avLst/>
                    </a:prstGeom>
                    <a:noFill/>
                    <a:ln w="31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786BE030" w14:textId="30790361" w:rsidR="00CA6C44" w:rsidRDefault="00CA6C44" w:rsidP="00CA6C44">
      <w:pPr>
        <w:pStyle w:val="Default"/>
        <w:ind w:left="1416" w:firstLine="708"/>
        <w:rPr>
          <w:rFonts w:ascii="Open Sans" w:hAnsi="Open Sans" w:cs="Open Sans"/>
          <w:sz w:val="20"/>
          <w:szCs w:val="20"/>
          <w:lang w:val="en-US"/>
        </w:rPr>
      </w:pPr>
      <w:r w:rsidRPr="004F302D">
        <w:rPr>
          <w:rFonts w:ascii="Open Sans" w:hAnsi="Open Sans" w:cs="Open Sans"/>
          <w:sz w:val="20"/>
          <w:szCs w:val="20"/>
          <w:lang w:val="en-US"/>
        </w:rPr>
        <w:t>STRUCTURE: DETAILS (</w:t>
      </w:r>
      <w:r>
        <w:rPr>
          <w:rFonts w:ascii="Open Sans" w:hAnsi="Open Sans" w:cs="Open Sans"/>
          <w:sz w:val="20"/>
          <w:szCs w:val="20"/>
          <w:lang w:val="en-US"/>
        </w:rPr>
        <w:t>ARCHITECTURE MODEL)</w:t>
      </w:r>
    </w:p>
    <w:p w14:paraId="14F5A0D0" w14:textId="77777777" w:rsidR="007B1881" w:rsidRDefault="007B1881" w:rsidP="00376DFF">
      <w:pPr>
        <w:pStyle w:val="Default"/>
        <w:rPr>
          <w:rFonts w:ascii="Open Sans" w:eastAsia="Meiryo" w:hAnsi="Open Sans" w:cs="Open Sans"/>
          <w:sz w:val="22"/>
          <w:szCs w:val="22"/>
          <w:lang w:val="en-US"/>
        </w:rPr>
      </w:pPr>
    </w:p>
    <w:p w14:paraId="02B6CA49" w14:textId="77777777" w:rsidR="00C230E1" w:rsidRDefault="00C230E1" w:rsidP="00376DFF">
      <w:pPr>
        <w:pStyle w:val="Default"/>
        <w:rPr>
          <w:rFonts w:ascii="Open Sans" w:eastAsia="Meiryo" w:hAnsi="Open Sans" w:cs="Open Sans"/>
          <w:sz w:val="23"/>
          <w:szCs w:val="23"/>
          <w:lang w:val="en-US"/>
        </w:rPr>
      </w:pPr>
    </w:p>
    <w:p w14:paraId="41092925" w14:textId="77777777" w:rsidR="00C230E1" w:rsidRDefault="00C230E1" w:rsidP="00376DFF">
      <w:pPr>
        <w:pStyle w:val="Default"/>
        <w:rPr>
          <w:rFonts w:ascii="Open Sans" w:eastAsia="Meiryo" w:hAnsi="Open Sans" w:cs="Open Sans"/>
          <w:sz w:val="23"/>
          <w:szCs w:val="23"/>
          <w:lang w:val="en-US"/>
        </w:rPr>
      </w:pPr>
    </w:p>
    <w:sectPr w:rsidR="00C230E1" w:rsidSect="008947AB">
      <w:pgSz w:w="11899" w:h="17338"/>
      <w:pgMar w:top="800" w:right="234" w:bottom="298" w:left="35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panose1 w:val="020B0604030504040204"/>
    <w:charset w:val="80"/>
    <w:family w:val="swiss"/>
    <w:pitch w:val="variable"/>
    <w:sig w:usb0="E00002FF" w:usb1="6AC7FFFF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E741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C6DC4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D5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7D390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8824E5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24259"/>
    <w:multiLevelType w:val="hybridMultilevel"/>
    <w:tmpl w:val="11DEEC04"/>
    <w:lvl w:ilvl="0" w:tplc="DC006DA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1C740D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DC0C3C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F12566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09638D"/>
    <w:multiLevelType w:val="hybridMultilevel"/>
    <w:tmpl w:val="AE3841EA"/>
    <w:lvl w:ilvl="0" w:tplc="086C632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Open Sans" w:hint="default"/>
        <w:sz w:val="1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A0D64"/>
    <w:multiLevelType w:val="hybridMultilevel"/>
    <w:tmpl w:val="24E02CB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6C3A79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B96A77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631D2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33570E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4335C0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D87ACF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B57861"/>
    <w:multiLevelType w:val="hybridMultilevel"/>
    <w:tmpl w:val="24E02CB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0112321">
    <w:abstractNumId w:val="10"/>
  </w:num>
  <w:num w:numId="2" w16cid:durableId="2012295214">
    <w:abstractNumId w:val="14"/>
  </w:num>
  <w:num w:numId="3" w16cid:durableId="873425144">
    <w:abstractNumId w:val="15"/>
  </w:num>
  <w:num w:numId="4" w16cid:durableId="1780369115">
    <w:abstractNumId w:val="2"/>
  </w:num>
  <w:num w:numId="5" w16cid:durableId="60450594">
    <w:abstractNumId w:val="11"/>
  </w:num>
  <w:num w:numId="6" w16cid:durableId="1826582202">
    <w:abstractNumId w:val="0"/>
  </w:num>
  <w:num w:numId="7" w16cid:durableId="855507294">
    <w:abstractNumId w:val="16"/>
  </w:num>
  <w:num w:numId="8" w16cid:durableId="1330867841">
    <w:abstractNumId w:val="13"/>
  </w:num>
  <w:num w:numId="9" w16cid:durableId="984776385">
    <w:abstractNumId w:val="3"/>
  </w:num>
  <w:num w:numId="10" w16cid:durableId="1781292539">
    <w:abstractNumId w:val="17"/>
  </w:num>
  <w:num w:numId="11" w16cid:durableId="1767993119">
    <w:abstractNumId w:val="8"/>
  </w:num>
  <w:num w:numId="12" w16cid:durableId="1287547797">
    <w:abstractNumId w:val="1"/>
  </w:num>
  <w:num w:numId="13" w16cid:durableId="356810281">
    <w:abstractNumId w:val="4"/>
  </w:num>
  <w:num w:numId="14" w16cid:durableId="801925631">
    <w:abstractNumId w:val="12"/>
  </w:num>
  <w:num w:numId="15" w16cid:durableId="17120902">
    <w:abstractNumId w:val="5"/>
  </w:num>
  <w:num w:numId="16" w16cid:durableId="2028143044">
    <w:abstractNumId w:val="7"/>
  </w:num>
  <w:num w:numId="17" w16cid:durableId="955409928">
    <w:abstractNumId w:val="9"/>
  </w:num>
  <w:num w:numId="18" w16cid:durableId="14861663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DFF"/>
    <w:rsid w:val="00005B1A"/>
    <w:rsid w:val="00026DC1"/>
    <w:rsid w:val="00062A4B"/>
    <w:rsid w:val="00097D61"/>
    <w:rsid w:val="000B3F65"/>
    <w:rsid w:val="000C2558"/>
    <w:rsid w:val="000F3751"/>
    <w:rsid w:val="000F7F6B"/>
    <w:rsid w:val="00100576"/>
    <w:rsid w:val="001013B2"/>
    <w:rsid w:val="00112C6B"/>
    <w:rsid w:val="00130400"/>
    <w:rsid w:val="001354F4"/>
    <w:rsid w:val="00136B7A"/>
    <w:rsid w:val="001469E2"/>
    <w:rsid w:val="001D7A0C"/>
    <w:rsid w:val="001E0F46"/>
    <w:rsid w:val="002005A7"/>
    <w:rsid w:val="00212C6F"/>
    <w:rsid w:val="00221DCD"/>
    <w:rsid w:val="002535D8"/>
    <w:rsid w:val="00261532"/>
    <w:rsid w:val="0026560B"/>
    <w:rsid w:val="002677C3"/>
    <w:rsid w:val="00280DCA"/>
    <w:rsid w:val="002A1E4C"/>
    <w:rsid w:val="002B3220"/>
    <w:rsid w:val="002C66DE"/>
    <w:rsid w:val="00303B7E"/>
    <w:rsid w:val="0032519B"/>
    <w:rsid w:val="0036539D"/>
    <w:rsid w:val="00376DFF"/>
    <w:rsid w:val="00381381"/>
    <w:rsid w:val="00396349"/>
    <w:rsid w:val="003B6AB8"/>
    <w:rsid w:val="003F0F2B"/>
    <w:rsid w:val="003F3219"/>
    <w:rsid w:val="0041568B"/>
    <w:rsid w:val="00415B6F"/>
    <w:rsid w:val="00454F3C"/>
    <w:rsid w:val="00473641"/>
    <w:rsid w:val="004F302D"/>
    <w:rsid w:val="0053595D"/>
    <w:rsid w:val="00537538"/>
    <w:rsid w:val="00551398"/>
    <w:rsid w:val="00556ACF"/>
    <w:rsid w:val="005640A3"/>
    <w:rsid w:val="00574FDA"/>
    <w:rsid w:val="005B0AB8"/>
    <w:rsid w:val="00600D3D"/>
    <w:rsid w:val="00634B0C"/>
    <w:rsid w:val="00657786"/>
    <w:rsid w:val="00661737"/>
    <w:rsid w:val="00661904"/>
    <w:rsid w:val="0066520F"/>
    <w:rsid w:val="00665A59"/>
    <w:rsid w:val="006A0343"/>
    <w:rsid w:val="006F24A8"/>
    <w:rsid w:val="00711DDD"/>
    <w:rsid w:val="00714D0F"/>
    <w:rsid w:val="0075393D"/>
    <w:rsid w:val="00791178"/>
    <w:rsid w:val="00797233"/>
    <w:rsid w:val="007A37B7"/>
    <w:rsid w:val="007A5369"/>
    <w:rsid w:val="007B1881"/>
    <w:rsid w:val="0083123A"/>
    <w:rsid w:val="008511E0"/>
    <w:rsid w:val="00883DE2"/>
    <w:rsid w:val="008A15AA"/>
    <w:rsid w:val="008B4954"/>
    <w:rsid w:val="008C3A97"/>
    <w:rsid w:val="00977291"/>
    <w:rsid w:val="009979C7"/>
    <w:rsid w:val="009A2251"/>
    <w:rsid w:val="009D15F0"/>
    <w:rsid w:val="009F1E66"/>
    <w:rsid w:val="009F6F1A"/>
    <w:rsid w:val="00A52E36"/>
    <w:rsid w:val="00A53417"/>
    <w:rsid w:val="00A715B3"/>
    <w:rsid w:val="00AA742D"/>
    <w:rsid w:val="00AC794C"/>
    <w:rsid w:val="00AE47F8"/>
    <w:rsid w:val="00B03AF5"/>
    <w:rsid w:val="00B07E5E"/>
    <w:rsid w:val="00B155FA"/>
    <w:rsid w:val="00B26E37"/>
    <w:rsid w:val="00B70EDB"/>
    <w:rsid w:val="00B727BC"/>
    <w:rsid w:val="00B74329"/>
    <w:rsid w:val="00BF25FE"/>
    <w:rsid w:val="00C230E1"/>
    <w:rsid w:val="00C406AB"/>
    <w:rsid w:val="00C55E80"/>
    <w:rsid w:val="00C70F55"/>
    <w:rsid w:val="00CA6C44"/>
    <w:rsid w:val="00CB094D"/>
    <w:rsid w:val="00D07135"/>
    <w:rsid w:val="00D605BD"/>
    <w:rsid w:val="00D772D1"/>
    <w:rsid w:val="00D93F4C"/>
    <w:rsid w:val="00DE61BD"/>
    <w:rsid w:val="00E15D8B"/>
    <w:rsid w:val="00E20331"/>
    <w:rsid w:val="00E334D0"/>
    <w:rsid w:val="00E34A5F"/>
    <w:rsid w:val="00E701D4"/>
    <w:rsid w:val="00E722DF"/>
    <w:rsid w:val="00E75D6F"/>
    <w:rsid w:val="00E85829"/>
    <w:rsid w:val="00EA2517"/>
    <w:rsid w:val="00EA3214"/>
    <w:rsid w:val="00EB12FB"/>
    <w:rsid w:val="00ED2383"/>
    <w:rsid w:val="00F305E2"/>
    <w:rsid w:val="00F543B8"/>
    <w:rsid w:val="00F72137"/>
    <w:rsid w:val="00F7496D"/>
    <w:rsid w:val="00FA103C"/>
    <w:rsid w:val="00FC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458E9"/>
  <w15:chartTrackingRefBased/>
  <w15:docId w15:val="{010D2EC8-E019-427E-BA2E-FB5767A2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76DF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A225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A225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15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CRISTINA BAIÃO</dc:creator>
  <cp:keywords/>
  <dc:description/>
  <cp:lastModifiedBy>MARIA CRISTINA BAIÃO</cp:lastModifiedBy>
  <cp:revision>3</cp:revision>
  <dcterms:created xsi:type="dcterms:W3CDTF">2023-12-08T16:04:00Z</dcterms:created>
  <dcterms:modified xsi:type="dcterms:W3CDTF">2023-12-08T16:05:00Z</dcterms:modified>
</cp:coreProperties>
</file>